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EED4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Notas de la reunión de Amigos de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Birchwood</w:t>
      </w:r>
      <w:proofErr w:type="spellEnd"/>
    </w:p>
    <w:p w14:paraId="5E872543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20 de octubre de 2022</w:t>
      </w:r>
    </w:p>
    <w:p w14:paraId="01AD6AEA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</w:p>
    <w:p w14:paraId="74EB31E0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Participantes de la reunión: Jessie G., Cherish J., Katie L.,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Kaycee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 P.,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Becca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, Joelene B.</w:t>
      </w:r>
    </w:p>
    <w:p w14:paraId="7DE55848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</w:p>
    <w:p w14:paraId="6278C74D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Barbacoa Comentarios</w:t>
      </w:r>
    </w:p>
    <w:p w14:paraId="4E82CCA2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Comentarios del maestro</w:t>
      </w:r>
    </w:p>
    <w:p w14:paraId="0AF13FC4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Positivo general de los padres</w:t>
      </w:r>
    </w:p>
    <w:p w14:paraId="6427FEAB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Gran oportunidad para reunir</w:t>
      </w:r>
    </w:p>
    <w:p w14:paraId="6D61D65C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Mucha gente asistió</w:t>
      </w:r>
    </w:p>
    <w:p w14:paraId="5D698B5E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</w:p>
    <w:p w14:paraId="35149068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Lecciones aprendidas y consideraciones para la próxima vez</w:t>
      </w:r>
    </w:p>
    <w:p w14:paraId="70F4B7E6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Prepare y arme la comida antes de salir para que la gente la tome.</w:t>
      </w:r>
    </w:p>
    <w:p w14:paraId="773FF5C0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Poner y armar comida en botes para personas.</w:t>
      </w:r>
    </w:p>
    <w:p w14:paraId="6BC3C90C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Encienda las parrillas temprano en el día, les toma un tiempo calentarse.</w:t>
      </w:r>
    </w:p>
    <w:p w14:paraId="5104CCC4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Imprima el folleto de barbacoa con anticipación con la información de tiempo para la jornada de puertas abiertas y la barbacoa.</w:t>
      </w:r>
    </w:p>
    <w:p w14:paraId="40305B56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lastRenderedPageBreak/>
        <w:t>● Tener un anuncio de que la jornada de puertas abiertas termina y la parrillada comienza de nuevo PA durante el evento</w:t>
      </w:r>
    </w:p>
    <w:p w14:paraId="1A2CCDCF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Tenga música / lista de reproducción o DJ para el evento.</w:t>
      </w:r>
    </w:p>
    <w:p w14:paraId="43E03054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Organice una barbacoa y una jornada de puertas abiertas a principios de año</w:t>
      </w:r>
    </w:p>
    <w:p w14:paraId="0AAACDDA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Sugerencia de realizar una actuación para hacer la transición de la jornada de puertas abiertas a la barbacoa.</w:t>
      </w:r>
    </w:p>
    <w:p w14:paraId="55A7D4AC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</w:p>
    <w:p w14:paraId="2296B855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Organización Amigos de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Birchwood</w:t>
      </w:r>
      <w:proofErr w:type="spellEnd"/>
    </w:p>
    <w:p w14:paraId="0B2A534C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Comité con grupo central para reclutar voluntarios</w:t>
      </w:r>
    </w:p>
    <w:p w14:paraId="71CA49D9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Comités para el éxito: tenga un liderazgo para el evento que sea independiente de la Junta</w:t>
      </w:r>
    </w:p>
    <w:p w14:paraId="787FEF5B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Elecciones/roles de la Junta decididos/designados y votados a mitad de año.</w:t>
      </w:r>
    </w:p>
    <w:p w14:paraId="5F0E7B0E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● “Equipo de trabajo” separado para establecer la estructura y el marco para Amigos de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Birchwood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.</w:t>
      </w:r>
    </w:p>
    <w:p w14:paraId="4993B1CF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El tamaño ideal de la junta suele ser de 8 a 11, considere 6 a 8 (el número impar ayuda a aliviar los empates en la votación).</w:t>
      </w:r>
    </w:p>
    <w:p w14:paraId="4219375A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Noche del Patrimonio</w:t>
      </w:r>
    </w:p>
    <w:p w14:paraId="5C6D59C6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lastRenderedPageBreak/>
        <w:t>● Haga que los alumnos de quinto grado saluden a las personas/participantes como en las llegadas al aeropuerto.</w:t>
      </w:r>
    </w:p>
    <w:p w14:paraId="6A19F837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Tener pasaporte sellado para cada continente.</w:t>
      </w:r>
    </w:p>
    <w:p w14:paraId="0154366B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Trabaje con el personal para combinar la noche del Patrimonio con la unidad IB “quiénes somos”. La unidad IB también podría ser un recurso para la noche del Patrimonio.</w:t>
      </w:r>
    </w:p>
    <w:p w14:paraId="16B85195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● Equipo de liderazgo de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Heritage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Night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: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Kaycee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,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Becca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 y Celeste.</w:t>
      </w:r>
    </w:p>
    <w:p w14:paraId="381E8923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</w:p>
    <w:p w14:paraId="067FD80D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Padres - Actualización</w:t>
      </w:r>
    </w:p>
    <w:p w14:paraId="71901BB9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Buscando involucrar a los padres en el comedor, la participación en la clase y Amigos.</w:t>
      </w:r>
    </w:p>
    <w:p w14:paraId="40848078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Dar la bienvenida a otros a unirse a las reuniones</w:t>
      </w:r>
    </w:p>
    <w:p w14:paraId="3641439A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Amigos brinda una presentación en la reunión del 16 de noviembre.</w:t>
      </w:r>
    </w:p>
    <w:p w14:paraId="00CB33C8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</w:p>
    <w:p w14:paraId="0E8E220D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proofErr w:type="gram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Próximos pasos y elementos a realizar</w:t>
      </w:r>
      <w:proofErr w:type="gram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:</w:t>
      </w:r>
    </w:p>
    <w:p w14:paraId="7DBD0E82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● Obtener acceso a Facebook para eventos de Amigos de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Birchwood</w:t>
      </w:r>
      <w:proofErr w:type="spellEnd"/>
    </w:p>
    <w:p w14:paraId="58E28900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● Proyecto de carta para comunicar a las familias que quieren información y ayuda. La información distinguirá entre los miembros de la junta y el </w:t>
      </w: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lastRenderedPageBreak/>
        <w:t>liderazgo del comité (Sarah B. se ofreció como voluntaria para esto).</w:t>
      </w:r>
    </w:p>
    <w:p w14:paraId="05AE994C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● Definir roles y responsabilidades para diferentes roles (por correo electrónico):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Kaycee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 se ofreció como voluntaria para esto.</w:t>
      </w:r>
    </w:p>
    <w:p w14:paraId="163BB95A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Cherish para programar una reunión del grupo de trabajo para la estructura de la Junta</w:t>
      </w:r>
    </w:p>
    <w:p w14:paraId="0C4262C7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Responder a correos electrónicos de interés para voluntarios</w:t>
      </w:r>
    </w:p>
    <w:p w14:paraId="69D41ECB" w14:textId="77777777" w:rsidR="00890BED" w:rsidRPr="00890BED" w:rsidRDefault="00890BED" w:rsidP="00890BED">
      <w:pPr>
        <w:shd w:val="clear" w:color="auto" w:fill="3031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42"/>
          <w:szCs w:val="42"/>
        </w:rPr>
      </w:pPr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● Seguimiento con Elizabeth Montoya sobre: ​​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Heritage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 </w:t>
      </w:r>
      <w:proofErr w:type="spellStart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>Night</w:t>
      </w:r>
      <w:proofErr w:type="spellEnd"/>
      <w:r w:rsidRPr="00890BED">
        <w:rPr>
          <w:rFonts w:ascii="inherit" w:eastAsia="Times New Roman" w:hAnsi="inherit" w:cs="Courier New"/>
          <w:color w:val="000000" w:themeColor="text1"/>
          <w:sz w:val="42"/>
          <w:szCs w:val="42"/>
          <w:lang w:val="es-ES"/>
        </w:rPr>
        <w:t xml:space="preserve"> (Cherish)</w:t>
      </w:r>
    </w:p>
    <w:p w14:paraId="280FADAA" w14:textId="77777777" w:rsidR="000B45C6" w:rsidRPr="00890BED" w:rsidRDefault="000B45C6">
      <w:pPr>
        <w:rPr>
          <w:color w:val="000000" w:themeColor="text1"/>
        </w:rPr>
      </w:pPr>
    </w:p>
    <w:sectPr w:rsidR="000B45C6" w:rsidRPr="0089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D"/>
    <w:rsid w:val="000B45C6"/>
    <w:rsid w:val="00656181"/>
    <w:rsid w:val="00890BED"/>
    <w:rsid w:val="00B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4830"/>
  <w15:chartTrackingRefBased/>
  <w15:docId w15:val="{716AA457-BA1F-4574-87F1-211C023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B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9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2023-01-24T13:18:00Z</dcterms:created>
  <dcterms:modified xsi:type="dcterms:W3CDTF">2023-01-24T13:19:00Z</dcterms:modified>
</cp:coreProperties>
</file>